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25DA4">
        <w:rPr>
          <w:rFonts w:ascii="Times New Roman" w:hAnsi="Times New Roman" w:cs="Times New Roman"/>
          <w:b/>
          <w:sz w:val="24"/>
          <w:szCs w:val="24"/>
        </w:rPr>
        <w:t>11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772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491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860506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860506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860506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860506" w:rsidRPr="003C4A76" w:rsidTr="00DC1A4F">
        <w:tc>
          <w:tcPr>
            <w:tcW w:w="839" w:type="dxa"/>
          </w:tcPr>
          <w:p w:rsidR="00860506" w:rsidRPr="003C4A76" w:rsidRDefault="00860506" w:rsidP="00DC1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860506" w:rsidRPr="003C4A76" w:rsidRDefault="00860506" w:rsidP="00DC1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860506" w:rsidRDefault="00860506" w:rsidP="00D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860506" w:rsidRPr="003C4A76" w:rsidRDefault="00860506" w:rsidP="00D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860506" w:rsidRPr="003C4A76" w:rsidRDefault="00860506" w:rsidP="00DC1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860506" w:rsidRPr="003C4A76" w:rsidRDefault="00860506" w:rsidP="00DC1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860506" w:rsidRPr="003C4A76" w:rsidRDefault="00860506" w:rsidP="00DC1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860506" w:rsidRPr="003C4A76" w:rsidRDefault="00860506" w:rsidP="00DC1A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60506" w:rsidRPr="00343C56" w:rsidTr="00DC1A4F">
        <w:tc>
          <w:tcPr>
            <w:tcW w:w="839" w:type="dxa"/>
          </w:tcPr>
          <w:p w:rsidR="00860506" w:rsidRPr="00343C56" w:rsidRDefault="008F2E87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DC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C129C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860506" w:rsidRPr="00343C56" w:rsidRDefault="00860506" w:rsidP="00DC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860506" w:rsidRPr="00343C56" w:rsidRDefault="00860506" w:rsidP="00DC1A4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860506" w:rsidRPr="00343C56" w:rsidTr="00DC1A4F">
        <w:tc>
          <w:tcPr>
            <w:tcW w:w="839" w:type="dxa"/>
          </w:tcPr>
          <w:p w:rsidR="00860506" w:rsidRPr="00343C56" w:rsidRDefault="008F2E87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DC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860506" w:rsidRPr="00343C56" w:rsidRDefault="00860506" w:rsidP="00DC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860506" w:rsidRPr="00343C56" w:rsidRDefault="00860506" w:rsidP="00DC1A4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1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860506" w:rsidRPr="00343C56" w:rsidTr="00DC1A4F">
        <w:tc>
          <w:tcPr>
            <w:tcW w:w="839" w:type="dxa"/>
          </w:tcPr>
          <w:p w:rsidR="00860506" w:rsidRPr="00343C56" w:rsidRDefault="008F2E87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DC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860506" w:rsidRPr="00343C56" w:rsidRDefault="00860506" w:rsidP="00DC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</w:p>
        </w:tc>
        <w:tc>
          <w:tcPr>
            <w:tcW w:w="3003" w:type="dxa"/>
          </w:tcPr>
          <w:p w:rsidR="00860506" w:rsidRPr="00343C56" w:rsidRDefault="00860506" w:rsidP="00DC1A4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1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860506" w:rsidRPr="00343C56" w:rsidTr="00DC1A4F">
        <w:tc>
          <w:tcPr>
            <w:tcW w:w="839" w:type="dxa"/>
          </w:tcPr>
          <w:p w:rsidR="00860506" w:rsidRPr="00343C56" w:rsidRDefault="008F2E87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86050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60506" w:rsidRPr="00343C56" w:rsidRDefault="00860506" w:rsidP="00DC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860506" w:rsidRPr="00343C56" w:rsidRDefault="00860506" w:rsidP="00DC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860506" w:rsidRPr="00343C56" w:rsidRDefault="00860506" w:rsidP="00DC1A4F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60506" w:rsidRPr="00343C56" w:rsidRDefault="00860506" w:rsidP="00DC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– 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7A4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7A4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408CA" w:rsidRPr="00343C56" w:rsidRDefault="00A408CA" w:rsidP="007A4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7A46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A4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A46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A46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1.1.1.3.1.3.1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Е.И., под ред. 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2020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М.З.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2020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2020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D129FB">
              <w:rPr>
                <w:rFonts w:ascii="Times New Roman" w:hAnsi="Times New Roman" w:cs="Times New Roman"/>
                <w:sz w:val="20"/>
                <w:szCs w:val="20"/>
              </w:rPr>
              <w:t>2.1.7.2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Бим И.Л., Рыжова Л.И., Фомичева Л.М.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2015, 2020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1.1.1.1.1.1.5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1.1.1.1.2.2.4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Е.В. и др.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1.1.1.2.1.7.3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pStyle w:val="a4"/>
              <w:jc w:val="center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1.1.1.</w:t>
            </w:r>
            <w:r>
              <w:rPr>
                <w:sz w:val="20"/>
                <w:szCs w:val="20"/>
              </w:rPr>
              <w:t>6</w:t>
            </w:r>
            <w:r w:rsidRPr="00343C56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343C56">
              <w:rPr>
                <w:sz w:val="20"/>
                <w:szCs w:val="20"/>
              </w:rPr>
              <w:t>.1</w:t>
            </w:r>
          </w:p>
          <w:p w:rsidR="00A408CA" w:rsidRPr="003B187B" w:rsidRDefault="00A408CA" w:rsidP="00A408C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О.Ю., </w:t>
            </w:r>
            <w:proofErr w:type="spellStart"/>
            <w:r>
              <w:rPr>
                <w:sz w:val="20"/>
                <w:szCs w:val="20"/>
              </w:rPr>
              <w:t>Кульберг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О.В. и др.; под </w:t>
            </w:r>
            <w:proofErr w:type="spellStart"/>
            <w:r>
              <w:rPr>
                <w:sz w:val="20"/>
                <w:szCs w:val="20"/>
              </w:rPr>
              <w:t>науч.ред</w:t>
            </w:r>
            <w:proofErr w:type="spellEnd"/>
            <w:r>
              <w:rPr>
                <w:sz w:val="20"/>
                <w:szCs w:val="20"/>
              </w:rPr>
              <w:t>. Васильевой О.Ю.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1.1.1.6.1.1.4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1.1.1.7.1.7.4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343C56" w:rsidTr="00DC1A4F">
        <w:tc>
          <w:tcPr>
            <w:tcW w:w="83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408CA" w:rsidRPr="00343C56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A408CA" w:rsidRPr="00343C56" w:rsidRDefault="00A408CA" w:rsidP="00A408CA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343C56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 г.)</w:t>
            </w:r>
          </w:p>
        </w:tc>
        <w:tc>
          <w:tcPr>
            <w:tcW w:w="3506" w:type="dxa"/>
          </w:tcPr>
          <w:p w:rsidR="00A408C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A408C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2018, 2019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Санникова Л.М.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28.04.27г.)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В.И., Плешаков А.А.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408CA" w:rsidRPr="008F76A5" w:rsidTr="00DC1A4F">
        <w:tc>
          <w:tcPr>
            <w:tcW w:w="83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A408CA" w:rsidRPr="008F76A5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F76A5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1.1.2.1.2.3.3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Pr="004F3C8F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1.1.2.2.1.4.3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A408C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1.1.2.3.1.2.2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П.В., под ред. Петрова Ю.А.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1.1.2.3.3.3.2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Г.В.,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Судас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Л.Г. и др., под ред. Никонова В.А.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1.1.2.5.2.4.3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В.И., Сарычева Н.Ю., Каменский А.А.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1.1.2.3.4.1.2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A408CA" w:rsidRPr="000D19B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И. М., Иванов А. И.</w:t>
            </w:r>
          </w:p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2.1.2.2.1.6.1</w:t>
            </w:r>
          </w:p>
          <w:p w:rsidR="00A408CA" w:rsidRPr="001E4922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России. Религиозные культуры народов России.</w:t>
            </w:r>
          </w:p>
        </w:tc>
        <w:tc>
          <w:tcPr>
            <w:tcW w:w="3552" w:type="dxa"/>
          </w:tcPr>
          <w:p w:rsidR="00A408CA" w:rsidRPr="000D19B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О.Д.; под ред. Васильевой О.Ю.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Г.Е.,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162DB8" w:rsidTr="00DC1A4F">
        <w:tc>
          <w:tcPr>
            <w:tcW w:w="83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A408CA" w:rsidRPr="00162DB8" w:rsidRDefault="00A408CA" w:rsidP="00A408CA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162DB8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Макссимов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Л.Ю. и др.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A408CA" w:rsidRPr="008F76A5" w:rsidRDefault="00A408CA" w:rsidP="00A408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A408CA" w:rsidRPr="00A9170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 г.)</w:t>
            </w:r>
          </w:p>
        </w:tc>
        <w:tc>
          <w:tcPr>
            <w:tcW w:w="3506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A408CA" w:rsidRPr="00162DB8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A408CA" w:rsidRPr="00A9170E" w:rsidRDefault="00A408CA" w:rsidP="00A408CA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1.1.2.2.1.4.5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A408C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A408C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003" w:type="dxa"/>
          </w:tcPr>
          <w:p w:rsidR="00A408CA" w:rsidRPr="00A9170E" w:rsidRDefault="00A408CA" w:rsidP="00A408CA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кий язык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В.И., Каменский А.А., Касперская Е.К. и др.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A408CA" w:rsidRPr="00D920D2" w:rsidTr="00DC1A4F">
        <w:tc>
          <w:tcPr>
            <w:tcW w:w="839" w:type="dxa"/>
          </w:tcPr>
          <w:p w:rsidR="00A408CA" w:rsidRPr="00EF085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9" w:type="dxa"/>
          </w:tcPr>
          <w:p w:rsidR="00A408CA" w:rsidRPr="00EF085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Pr="00EF085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A408CA" w:rsidRPr="00EF085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408CA" w:rsidRPr="00EF085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A408CA" w:rsidRPr="00EF085A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A408CA" w:rsidRPr="00EF085A" w:rsidRDefault="00A408CA" w:rsidP="00A408CA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EF085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A408CA" w:rsidRPr="00EF085A" w:rsidRDefault="00A408CA" w:rsidP="00A408CA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408CA" w:rsidRPr="00810C5E" w:rsidTr="00DC1A4F">
        <w:tc>
          <w:tcPr>
            <w:tcW w:w="83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49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A408CA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A408CA" w:rsidRPr="00810C5E" w:rsidRDefault="00A408CA" w:rsidP="00A40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A408CA" w:rsidRPr="00810C5E" w:rsidRDefault="00A408CA" w:rsidP="00A408CA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408CA" w:rsidRPr="00810C5E" w:rsidRDefault="00A408CA" w:rsidP="00A40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F54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567" w:left="1134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4F" w:rsidRDefault="00DC1A4F" w:rsidP="00E766F8">
      <w:pPr>
        <w:spacing w:after="0" w:line="240" w:lineRule="auto"/>
      </w:pPr>
      <w:r>
        <w:separator/>
      </w:r>
    </w:p>
  </w:endnote>
  <w:endnote w:type="continuationSeparator" w:id="0">
    <w:p w:rsidR="00DC1A4F" w:rsidRDefault="00DC1A4F" w:rsidP="00E7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4F" w:rsidRDefault="00DC1A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309322"/>
      <w:docPartObj>
        <w:docPartGallery w:val="Page Numbers (Bottom of Page)"/>
        <w:docPartUnique/>
      </w:docPartObj>
    </w:sdtPr>
    <w:sdtEndPr/>
    <w:sdtContent>
      <w:p w:rsidR="00DC1A4F" w:rsidRDefault="00DC1A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F6">
          <w:rPr>
            <w:noProof/>
          </w:rPr>
          <w:t>75</w:t>
        </w:r>
        <w:r>
          <w:fldChar w:fldCharType="end"/>
        </w:r>
      </w:p>
    </w:sdtContent>
  </w:sdt>
  <w:p w:rsidR="00DC1A4F" w:rsidRDefault="00DC1A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4F" w:rsidRDefault="00DC1A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4F" w:rsidRDefault="00DC1A4F" w:rsidP="00E766F8">
      <w:pPr>
        <w:spacing w:after="0" w:line="240" w:lineRule="auto"/>
      </w:pPr>
      <w:r>
        <w:separator/>
      </w:r>
    </w:p>
  </w:footnote>
  <w:footnote w:type="continuationSeparator" w:id="0">
    <w:p w:rsidR="00DC1A4F" w:rsidRDefault="00DC1A4F" w:rsidP="00E7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4F" w:rsidRDefault="00DC1A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4F" w:rsidRDefault="00DC1A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4F" w:rsidRDefault="00DC1A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46832"/>
    <w:rsid w:val="00051800"/>
    <w:rsid w:val="000578F9"/>
    <w:rsid w:val="00065C94"/>
    <w:rsid w:val="000759E5"/>
    <w:rsid w:val="0008464F"/>
    <w:rsid w:val="0009424A"/>
    <w:rsid w:val="000C2C81"/>
    <w:rsid w:val="000D07D3"/>
    <w:rsid w:val="000D47A3"/>
    <w:rsid w:val="000E6719"/>
    <w:rsid w:val="00114D81"/>
    <w:rsid w:val="00124DB3"/>
    <w:rsid w:val="001637B3"/>
    <w:rsid w:val="00190F39"/>
    <w:rsid w:val="001C39AA"/>
    <w:rsid w:val="001D48CB"/>
    <w:rsid w:val="001E4922"/>
    <w:rsid w:val="0022534C"/>
    <w:rsid w:val="00252C89"/>
    <w:rsid w:val="0028756D"/>
    <w:rsid w:val="002B245A"/>
    <w:rsid w:val="002B79C4"/>
    <w:rsid w:val="002C09EC"/>
    <w:rsid w:val="002C6C1E"/>
    <w:rsid w:val="002D2491"/>
    <w:rsid w:val="00305BCD"/>
    <w:rsid w:val="003110B4"/>
    <w:rsid w:val="00320542"/>
    <w:rsid w:val="003448A4"/>
    <w:rsid w:val="00352D9E"/>
    <w:rsid w:val="003731D9"/>
    <w:rsid w:val="00373975"/>
    <w:rsid w:val="00374574"/>
    <w:rsid w:val="00397BAA"/>
    <w:rsid w:val="003C3D8E"/>
    <w:rsid w:val="003C3DE7"/>
    <w:rsid w:val="003C4A76"/>
    <w:rsid w:val="003D320D"/>
    <w:rsid w:val="003E3180"/>
    <w:rsid w:val="0040507D"/>
    <w:rsid w:val="00413D32"/>
    <w:rsid w:val="00420F48"/>
    <w:rsid w:val="00437BF0"/>
    <w:rsid w:val="00441C4D"/>
    <w:rsid w:val="004479A2"/>
    <w:rsid w:val="00453278"/>
    <w:rsid w:val="0047109C"/>
    <w:rsid w:val="004803B6"/>
    <w:rsid w:val="00494C75"/>
    <w:rsid w:val="004B288E"/>
    <w:rsid w:val="004B2B21"/>
    <w:rsid w:val="004B5E11"/>
    <w:rsid w:val="004E04B3"/>
    <w:rsid w:val="004E1265"/>
    <w:rsid w:val="004E6928"/>
    <w:rsid w:val="005033D5"/>
    <w:rsid w:val="00507401"/>
    <w:rsid w:val="005335D6"/>
    <w:rsid w:val="00540DAC"/>
    <w:rsid w:val="00550036"/>
    <w:rsid w:val="00553F20"/>
    <w:rsid w:val="00575C45"/>
    <w:rsid w:val="00582AF8"/>
    <w:rsid w:val="005B3636"/>
    <w:rsid w:val="005B4C12"/>
    <w:rsid w:val="005C0E10"/>
    <w:rsid w:val="005D3EAF"/>
    <w:rsid w:val="005E5978"/>
    <w:rsid w:val="005F5EC6"/>
    <w:rsid w:val="00605150"/>
    <w:rsid w:val="0064571E"/>
    <w:rsid w:val="00666E77"/>
    <w:rsid w:val="006C1CA1"/>
    <w:rsid w:val="006D4E7D"/>
    <w:rsid w:val="006E6651"/>
    <w:rsid w:val="007036CF"/>
    <w:rsid w:val="00710200"/>
    <w:rsid w:val="00745FEB"/>
    <w:rsid w:val="00772632"/>
    <w:rsid w:val="00774271"/>
    <w:rsid w:val="00781B09"/>
    <w:rsid w:val="007A0992"/>
    <w:rsid w:val="007A0AEC"/>
    <w:rsid w:val="007A4679"/>
    <w:rsid w:val="007B3D3C"/>
    <w:rsid w:val="007C129C"/>
    <w:rsid w:val="007C1749"/>
    <w:rsid w:val="007F72A1"/>
    <w:rsid w:val="00813646"/>
    <w:rsid w:val="00852453"/>
    <w:rsid w:val="00860506"/>
    <w:rsid w:val="00894EA3"/>
    <w:rsid w:val="008D3279"/>
    <w:rsid w:val="008F0A26"/>
    <w:rsid w:val="008F2E87"/>
    <w:rsid w:val="00934465"/>
    <w:rsid w:val="00935183"/>
    <w:rsid w:val="00952DCF"/>
    <w:rsid w:val="00957B21"/>
    <w:rsid w:val="0096218E"/>
    <w:rsid w:val="0097272A"/>
    <w:rsid w:val="00974BFB"/>
    <w:rsid w:val="00987224"/>
    <w:rsid w:val="00992014"/>
    <w:rsid w:val="009A038B"/>
    <w:rsid w:val="009A2514"/>
    <w:rsid w:val="009A75C9"/>
    <w:rsid w:val="009B0EEB"/>
    <w:rsid w:val="009C0963"/>
    <w:rsid w:val="009F4DB6"/>
    <w:rsid w:val="00A35E36"/>
    <w:rsid w:val="00A408CA"/>
    <w:rsid w:val="00A80933"/>
    <w:rsid w:val="00A85E3D"/>
    <w:rsid w:val="00AA5B10"/>
    <w:rsid w:val="00AA73B3"/>
    <w:rsid w:val="00AD4A29"/>
    <w:rsid w:val="00AE08D6"/>
    <w:rsid w:val="00B21A9C"/>
    <w:rsid w:val="00B24FB8"/>
    <w:rsid w:val="00B25DA4"/>
    <w:rsid w:val="00B46077"/>
    <w:rsid w:val="00B46C4E"/>
    <w:rsid w:val="00B83233"/>
    <w:rsid w:val="00BA0A59"/>
    <w:rsid w:val="00BA592C"/>
    <w:rsid w:val="00BE257C"/>
    <w:rsid w:val="00BF3787"/>
    <w:rsid w:val="00C45CFB"/>
    <w:rsid w:val="00C50170"/>
    <w:rsid w:val="00C602A4"/>
    <w:rsid w:val="00CA45B2"/>
    <w:rsid w:val="00CB6FA3"/>
    <w:rsid w:val="00CC28FA"/>
    <w:rsid w:val="00CD6F04"/>
    <w:rsid w:val="00CE7B1C"/>
    <w:rsid w:val="00CF21CD"/>
    <w:rsid w:val="00D129FB"/>
    <w:rsid w:val="00D4473F"/>
    <w:rsid w:val="00D473EC"/>
    <w:rsid w:val="00D5565D"/>
    <w:rsid w:val="00D5792F"/>
    <w:rsid w:val="00D765E5"/>
    <w:rsid w:val="00D84BEF"/>
    <w:rsid w:val="00DA1512"/>
    <w:rsid w:val="00DC055C"/>
    <w:rsid w:val="00DC1A4F"/>
    <w:rsid w:val="00DE6FAF"/>
    <w:rsid w:val="00E02FE4"/>
    <w:rsid w:val="00E16AB0"/>
    <w:rsid w:val="00E25A02"/>
    <w:rsid w:val="00E37E7F"/>
    <w:rsid w:val="00E527E8"/>
    <w:rsid w:val="00E57CB0"/>
    <w:rsid w:val="00E766F8"/>
    <w:rsid w:val="00E85E09"/>
    <w:rsid w:val="00E9314A"/>
    <w:rsid w:val="00E9320A"/>
    <w:rsid w:val="00E95289"/>
    <w:rsid w:val="00E95DE5"/>
    <w:rsid w:val="00ED2A6B"/>
    <w:rsid w:val="00EE10D1"/>
    <w:rsid w:val="00EE191A"/>
    <w:rsid w:val="00EE551F"/>
    <w:rsid w:val="00EE7F08"/>
    <w:rsid w:val="00EF085A"/>
    <w:rsid w:val="00F549F6"/>
    <w:rsid w:val="00F57A30"/>
    <w:rsid w:val="00F92CF9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6F8"/>
  </w:style>
  <w:style w:type="paragraph" w:styleId="a7">
    <w:name w:val="footer"/>
    <w:basedOn w:val="a"/>
    <w:link w:val="a8"/>
    <w:uiPriority w:val="99"/>
    <w:unhideWhenUsed/>
    <w:rsid w:val="00E7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6F8"/>
  </w:style>
  <w:style w:type="paragraph" w:styleId="a9">
    <w:name w:val="Balloon Text"/>
    <w:basedOn w:val="a"/>
    <w:link w:val="aa"/>
    <w:uiPriority w:val="99"/>
    <w:semiHidden/>
    <w:unhideWhenUsed/>
    <w:rsid w:val="0086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12</cp:revision>
  <dcterms:created xsi:type="dcterms:W3CDTF">2023-10-31T11:52:00Z</dcterms:created>
  <dcterms:modified xsi:type="dcterms:W3CDTF">2023-10-31T12:11:00Z</dcterms:modified>
</cp:coreProperties>
</file>